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68" w:rsidRPr="00756668" w:rsidRDefault="00756668" w:rsidP="00756668">
      <w:pPr>
        <w:spacing w:line="240" w:lineRule="exact"/>
        <w:rPr>
          <w:sz w:val="19"/>
          <w:szCs w:val="19"/>
        </w:rPr>
      </w:pPr>
    </w:p>
    <w:p w:rsidR="00756668" w:rsidRPr="00756668" w:rsidRDefault="00756668" w:rsidP="00756668">
      <w:pPr>
        <w:spacing w:line="240" w:lineRule="exact"/>
        <w:rPr>
          <w:sz w:val="19"/>
          <w:szCs w:val="19"/>
        </w:rPr>
      </w:pPr>
    </w:p>
    <w:p w:rsidR="00756668" w:rsidRPr="00756668" w:rsidRDefault="00756668" w:rsidP="00756668">
      <w:pPr>
        <w:spacing w:line="240" w:lineRule="exact"/>
        <w:rPr>
          <w:sz w:val="19"/>
          <w:szCs w:val="19"/>
        </w:rPr>
      </w:pPr>
    </w:p>
    <w:p w:rsidR="00756668" w:rsidRPr="00756668" w:rsidRDefault="00756668" w:rsidP="00756668">
      <w:pPr>
        <w:spacing w:line="240" w:lineRule="exact"/>
        <w:rPr>
          <w:sz w:val="19"/>
          <w:szCs w:val="19"/>
        </w:rPr>
      </w:pPr>
    </w:p>
    <w:p w:rsidR="00756668" w:rsidRPr="00756668" w:rsidRDefault="00756668" w:rsidP="00756668">
      <w:pPr>
        <w:spacing w:before="45" w:after="45" w:line="240" w:lineRule="exact"/>
        <w:rPr>
          <w:sz w:val="19"/>
          <w:szCs w:val="19"/>
        </w:rPr>
      </w:pPr>
    </w:p>
    <w:p w:rsidR="00756668" w:rsidRPr="00756668" w:rsidRDefault="00756668" w:rsidP="00756668">
      <w:pPr>
        <w:widowControl/>
        <w:rPr>
          <w:sz w:val="2"/>
          <w:szCs w:val="2"/>
        </w:rPr>
        <w:sectPr w:rsidR="00756668" w:rsidRPr="00756668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4E21DE" w:rsidRDefault="004E21DE" w:rsidP="00940C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lastRenderedPageBreak/>
        <w:t xml:space="preserve">ОТДЕЛ ПО ФИЗИЧЕСКОЙ КУЛЬТУРЕ И СПОРТУ </w:t>
      </w:r>
    </w:p>
    <w:p w:rsidR="004E21DE" w:rsidRDefault="004E21DE" w:rsidP="00940C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АДМИНИСТРАЦИИ МУНИЦИПАЛЬНОГО ОБРАЗОВАНИЯ</w:t>
      </w:r>
    </w:p>
    <w:p w:rsidR="004E21DE" w:rsidRDefault="004E21DE" w:rsidP="00940C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 КУЩЕВКИЙ РАЙОН</w:t>
      </w:r>
    </w:p>
    <w:p w:rsidR="004E21DE" w:rsidRDefault="004E21DE" w:rsidP="00940C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940CF7" w:rsidRPr="00940CF7" w:rsidRDefault="00940CF7" w:rsidP="004E21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940CF7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МуниципальноЕ </w:t>
      </w:r>
      <w:r w:rsidR="00245457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автономное</w:t>
      </w:r>
      <w:r w:rsidR="00C61487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 </w:t>
      </w:r>
      <w:r w:rsidRPr="00940CF7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 учреждениЕ </w:t>
      </w:r>
    </w:p>
    <w:p w:rsidR="00940CF7" w:rsidRPr="00940CF7" w:rsidRDefault="00940CF7" w:rsidP="00940C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0CF7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Кущевская спортивная школа «Лидер</w:t>
      </w:r>
      <w:r w:rsidRPr="00940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940CF7" w:rsidRP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40CF7" w:rsidRP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40CF7" w:rsidRP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40CF7" w:rsidRP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61487" w:rsidRDefault="00C6148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t xml:space="preserve">ПРОГРАММА СПОРТИВНОЙ ПОДГОТОВКИ </w:t>
      </w:r>
    </w:p>
    <w:p w:rsidR="00C61487" w:rsidRDefault="00C6148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t xml:space="preserve">ПО ВИДУ СПОРТА </w:t>
      </w:r>
    </w:p>
    <w:p w:rsidR="00940CF7" w:rsidRPr="00940CF7" w:rsidRDefault="00C6148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t>БАСКЕТБОЛ</w:t>
      </w:r>
    </w:p>
    <w:p w:rsid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40CF7" w:rsidRP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40CF7" w:rsidRPr="00940CF7" w:rsidRDefault="00940CF7" w:rsidP="00940CF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61487" w:rsidRDefault="00C61487" w:rsidP="00F8411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Разработана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основе</w:t>
      </w:r>
      <w:r w:rsidR="00F841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федерального стандарта</w:t>
      </w:r>
    </w:p>
    <w:p w:rsidR="00C61487" w:rsidRDefault="00C61487" w:rsidP="00F8411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спортивной подготовки</w:t>
      </w:r>
      <w:r w:rsidR="00F841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баскетболу,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утвержденного</w:t>
      </w:r>
      <w:proofErr w:type="gramEnd"/>
    </w:p>
    <w:p w:rsidR="00940CF7" w:rsidRDefault="00C61487" w:rsidP="00F8411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Минспорта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России</w:t>
      </w:r>
      <w:r w:rsidR="00F841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«</w:t>
      </w:r>
      <w:r w:rsidR="00F841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F841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04.2013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 № </w:t>
      </w:r>
      <w:r w:rsidR="00F841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114</w:t>
      </w:r>
    </w:p>
    <w:p w:rsidR="00F8411E" w:rsidRPr="00940CF7" w:rsidRDefault="00F8411E" w:rsidP="00F8411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(Зарегистрировано в Минюсте 10.06.2013 г №28777)</w:t>
      </w:r>
    </w:p>
    <w:p w:rsidR="00940CF7" w:rsidRDefault="00940CF7" w:rsidP="00940CF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40CF7" w:rsidRDefault="00940CF7" w:rsidP="00940CF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40CF7" w:rsidRPr="00940CF7" w:rsidRDefault="00940CF7" w:rsidP="00940CF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8411E" w:rsidRDefault="00F8411E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Срок реализации программы: </w:t>
      </w:r>
      <w:r w:rsidR="00EA67E6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10 лет и более </w:t>
      </w:r>
    </w:p>
    <w:p w:rsidR="00940CF7" w:rsidRP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eastAsia="en-US" w:bidi="ar-SA"/>
        </w:rPr>
      </w:pPr>
      <w:r w:rsidRPr="00940CF7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</w:t>
      </w:r>
    </w:p>
    <w:p w:rsidR="00940CF7" w:rsidRP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40CF7" w:rsidRPr="00940CF7" w:rsidRDefault="00940CF7" w:rsidP="00940CF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40CF7" w:rsidRPr="00940CF7" w:rsidRDefault="00940CF7" w:rsidP="00940CF7">
      <w:pPr>
        <w:spacing w:line="326" w:lineRule="exact"/>
        <w:ind w:right="34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0CF7" w:rsidRPr="00940CF7" w:rsidRDefault="00940CF7" w:rsidP="00940CF7">
      <w:pPr>
        <w:spacing w:line="326" w:lineRule="exact"/>
        <w:ind w:right="34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0CF7" w:rsidRPr="00940CF7" w:rsidRDefault="00940CF7" w:rsidP="00940CF7">
      <w:pPr>
        <w:spacing w:line="326" w:lineRule="exact"/>
        <w:ind w:right="34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0CF7" w:rsidRPr="00940CF7" w:rsidRDefault="00940CF7" w:rsidP="00940CF7">
      <w:pPr>
        <w:spacing w:line="326" w:lineRule="exact"/>
        <w:ind w:right="34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0CF7" w:rsidRPr="00940CF7" w:rsidRDefault="00940CF7" w:rsidP="00940CF7">
      <w:pPr>
        <w:spacing w:line="326" w:lineRule="exact"/>
        <w:ind w:right="34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0CF7" w:rsidRPr="00940CF7" w:rsidRDefault="00940CF7" w:rsidP="00940CF7">
      <w:pPr>
        <w:spacing w:line="326" w:lineRule="exact"/>
        <w:ind w:left="4395" w:right="34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0CF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40C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0CF7">
        <w:rPr>
          <w:rFonts w:ascii="Times New Roman" w:hAnsi="Times New Roman" w:cs="Times New Roman"/>
          <w:sz w:val="28"/>
          <w:szCs w:val="28"/>
        </w:rPr>
        <w:t>ущёвская</w:t>
      </w:r>
      <w:proofErr w:type="spellEnd"/>
    </w:p>
    <w:p w:rsidR="00940CF7" w:rsidRPr="00940CF7" w:rsidRDefault="00940CF7" w:rsidP="00940CF7">
      <w:pPr>
        <w:spacing w:line="326" w:lineRule="exact"/>
        <w:ind w:left="4395" w:right="34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940C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0CF7" w:rsidRPr="00940CF7" w:rsidRDefault="00940CF7" w:rsidP="00940CF7">
      <w:pPr>
        <w:spacing w:line="326" w:lineRule="exact"/>
        <w:ind w:left="4395" w:right="3460"/>
        <w:jc w:val="center"/>
        <w:rPr>
          <w:rFonts w:ascii="Times New Roman" w:hAnsi="Times New Roman" w:cs="Times New Roman"/>
          <w:sz w:val="28"/>
          <w:szCs w:val="28"/>
        </w:rPr>
      </w:pPr>
    </w:p>
    <w:p w:rsidR="00940CF7" w:rsidRPr="00940CF7" w:rsidRDefault="00940CF7" w:rsidP="00940CF7">
      <w:pPr>
        <w:spacing w:line="326" w:lineRule="exact"/>
        <w:ind w:left="4395" w:right="3460"/>
        <w:jc w:val="center"/>
        <w:rPr>
          <w:rFonts w:ascii="Times New Roman" w:hAnsi="Times New Roman" w:cs="Times New Roman"/>
          <w:sz w:val="28"/>
          <w:szCs w:val="28"/>
        </w:rPr>
      </w:pPr>
    </w:p>
    <w:p w:rsidR="006621D6" w:rsidRDefault="006621D6" w:rsidP="000C3CCC">
      <w:pPr>
        <w:spacing w:line="326" w:lineRule="exact"/>
        <w:ind w:left="4395" w:right="3460"/>
        <w:jc w:val="center"/>
        <w:rPr>
          <w:rFonts w:ascii="Times New Roman" w:hAnsi="Times New Roman" w:cs="Times New Roman"/>
          <w:sz w:val="28"/>
          <w:szCs w:val="28"/>
        </w:rPr>
      </w:pPr>
    </w:p>
    <w:p w:rsidR="006621D6" w:rsidRDefault="006621D6" w:rsidP="000C3CCC">
      <w:pPr>
        <w:spacing w:line="326" w:lineRule="exact"/>
        <w:ind w:left="4395" w:right="34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41" w:type="dxa"/>
        <w:tblInd w:w="-601" w:type="dxa"/>
        <w:tblLook w:val="04A0" w:firstRow="1" w:lastRow="0" w:firstColumn="1" w:lastColumn="0" w:noHBand="0" w:noVBand="1"/>
      </w:tblPr>
      <w:tblGrid>
        <w:gridCol w:w="5521"/>
        <w:gridCol w:w="5520"/>
      </w:tblGrid>
      <w:tr w:rsidR="00E3309F" w:rsidRPr="00E3309F" w:rsidTr="007336EA">
        <w:trPr>
          <w:trHeight w:val="2010"/>
        </w:trPr>
        <w:tc>
          <w:tcPr>
            <w:tcW w:w="5521" w:type="dxa"/>
            <w:shd w:val="clear" w:color="auto" w:fill="auto"/>
          </w:tcPr>
          <w:p w:rsidR="00E3309F" w:rsidRPr="00E3309F" w:rsidRDefault="00E3309F" w:rsidP="00E3309F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3309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СОГЛАСОВАНО</w:t>
            </w:r>
          </w:p>
          <w:p w:rsidR="00E3309F" w:rsidRPr="00E3309F" w:rsidRDefault="00E3309F" w:rsidP="00E3309F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E3309F" w:rsidRPr="00E3309F" w:rsidRDefault="00E3309F" w:rsidP="00E3309F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решением </w:t>
            </w:r>
            <w:r w:rsidR="004E72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тренерского</w:t>
            </w: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совета </w:t>
            </w:r>
          </w:p>
          <w:p w:rsidR="00E3309F" w:rsidRPr="00E3309F" w:rsidRDefault="00C57320" w:rsidP="00E3309F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МАУ ДО КДЮСШ</w:t>
            </w:r>
            <w:r w:rsidR="00E3309F"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«Лидер»</w:t>
            </w:r>
          </w:p>
          <w:p w:rsidR="00E3309F" w:rsidRPr="00E3309F" w:rsidRDefault="00E3309F" w:rsidP="00385EBC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 № </w:t>
            </w:r>
            <w:r w:rsidR="00BE3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940C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«</w:t>
            </w:r>
            <w:r w:rsidR="00385E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  <w:r w:rsidR="00940C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385E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940C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.2016</w:t>
            </w: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г.                                                            </w:t>
            </w:r>
          </w:p>
        </w:tc>
        <w:tc>
          <w:tcPr>
            <w:tcW w:w="5520" w:type="dxa"/>
            <w:shd w:val="clear" w:color="auto" w:fill="auto"/>
          </w:tcPr>
          <w:p w:rsidR="00E3309F" w:rsidRPr="00E3309F" w:rsidRDefault="00E3309F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3309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УТВЕРЖДАЮ</w:t>
            </w:r>
          </w:p>
          <w:p w:rsidR="00E3309F" w:rsidRPr="00E3309F" w:rsidRDefault="00E3309F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E3309F" w:rsidRPr="00E3309F" w:rsidRDefault="00E3309F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Директор </w:t>
            </w:r>
          </w:p>
          <w:p w:rsidR="00E3309F" w:rsidRPr="00E3309F" w:rsidRDefault="00E3309F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</w:t>
            </w:r>
            <w:r w:rsidR="00C573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МАУ ДО КДЮСШ</w:t>
            </w:r>
            <w:r w:rsidR="004E72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«Лидер»</w:t>
            </w:r>
          </w:p>
          <w:p w:rsidR="00E3309F" w:rsidRPr="00E3309F" w:rsidRDefault="00E3309F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___________ </w:t>
            </w:r>
            <w:proofErr w:type="spellStart"/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А.Н.Птах</w:t>
            </w:r>
            <w:proofErr w:type="spellEnd"/>
          </w:p>
          <w:p w:rsidR="00E3309F" w:rsidRPr="00E3309F" w:rsidRDefault="00C57320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Приказ № 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</w:t>
            </w:r>
            <w:r w:rsidR="00E3309F"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 «</w:t>
            </w:r>
            <w:r w:rsidR="00385E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  <w:r w:rsidR="00E3309F"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  <w:r w:rsidR="00385E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09</w:t>
            </w:r>
            <w:r w:rsidR="00940C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.2016</w:t>
            </w:r>
            <w:r w:rsidR="00E3309F"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г.                                                            </w:t>
            </w:r>
          </w:p>
          <w:p w:rsidR="00E3309F" w:rsidRPr="00E3309F" w:rsidRDefault="00E3309F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30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</w:t>
            </w:r>
          </w:p>
          <w:p w:rsidR="00E3309F" w:rsidRPr="00E3309F" w:rsidRDefault="00E3309F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3309F" w:rsidRPr="00E3309F" w:rsidRDefault="00E3309F" w:rsidP="00E3309F">
            <w:pPr>
              <w:widowControl/>
              <w:textAlignment w:val="top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3309F" w:rsidRPr="00E3309F" w:rsidRDefault="00E3309F" w:rsidP="00E330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330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Авторы программы: </w:t>
      </w:r>
    </w:p>
    <w:p w:rsidR="00F2106E" w:rsidRDefault="007B1D80" w:rsidP="00015A6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Макаренко Артем Валерьевич</w:t>
      </w:r>
      <w:r w:rsidR="00E330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573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7C3C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тренер</w:t>
      </w:r>
      <w:r w:rsidR="00C573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-преподаватель</w:t>
      </w:r>
      <w:r w:rsidR="00E3309F" w:rsidRPr="00E330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</w:t>
      </w:r>
      <w:r w:rsidR="00E330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баскетболу</w:t>
      </w:r>
    </w:p>
    <w:p w:rsidR="00683B25" w:rsidRDefault="00015A67" w:rsidP="00015A6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Мазницын А</w:t>
      </w:r>
      <w:r w:rsidR="006B6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лександр Юрьевич 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методист </w:t>
      </w:r>
    </w:p>
    <w:p w:rsidR="00F2106E" w:rsidRDefault="006B6A2D" w:rsidP="00015A6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Вертий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Елена Леонидовна </w:t>
      </w:r>
      <w:r w:rsidR="00F210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="00F2106E" w:rsidRPr="00015A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210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старший методист</w:t>
      </w:r>
    </w:p>
    <w:p w:rsidR="006B6A2D" w:rsidRDefault="006B6A2D" w:rsidP="00015A6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Букреева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Вера Васильевна – заместитель директора по</w:t>
      </w:r>
      <w:r w:rsidR="00F427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573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учебно-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воспитательной работе</w:t>
      </w:r>
    </w:p>
    <w:p w:rsidR="00C214A1" w:rsidRPr="00E3309F" w:rsidRDefault="00C214A1" w:rsidP="00015A6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3309F" w:rsidRPr="00E3309F" w:rsidRDefault="00E3309F" w:rsidP="00E330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6FA2" w:rsidRPr="00940CF7" w:rsidRDefault="007A6FA2" w:rsidP="007A6FA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A6FA2">
        <w:rPr>
          <w:rFonts w:ascii="Times New Roman" w:hAnsi="Times New Roman" w:cs="Times New Roman"/>
          <w:sz w:val="28"/>
          <w:szCs w:val="28"/>
        </w:rPr>
        <w:t xml:space="preserve">Программа спортивной подготовки по виду спорта «баскетбол» (далее – Программа) разработана в соответствии с Федеральным законом от 4 декабря 2007 года № 329-ФЗ «О физической культуре и спорте в Российской Федерации», на основе Федерального стандарта спортивной подготовки по баскетболу, утвержденного приказом </w:t>
      </w:r>
      <w:proofErr w:type="spellStart"/>
      <w:r w:rsidRPr="007A6FA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7A6F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A6F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«10» 04.2013 года № 114(Зарегистрировано в Минюсте 10.06.2013 г №28777).</w:t>
      </w:r>
      <w:proofErr w:type="gramEnd"/>
    </w:p>
    <w:p w:rsidR="007A6FA2" w:rsidRDefault="007A6FA2" w:rsidP="007A6F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использованы нормативные требования по физической и технико-тактической подготовке спортсменов, полученные на основе научно-методических материалов и рекомендаций последних лет по подготовке спортивного резерва. </w:t>
      </w:r>
    </w:p>
    <w:p w:rsidR="007A6FA2" w:rsidRDefault="007A6FA2" w:rsidP="007A6F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нормативно-правовые основы, регулирующие деятельность физкультурно-спортивных организаций, комплекс основных параметров и основополагающие принципы подготовки баскетболистов  в процессе многолетней тренировки и рассчитана на 10-летний и более срок реализации. </w:t>
      </w:r>
    </w:p>
    <w:p w:rsidR="00E3309F" w:rsidRPr="00E3309F" w:rsidRDefault="007A6FA2" w:rsidP="007A6FA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A6FA2">
        <w:rPr>
          <w:rFonts w:ascii="Times New Roman" w:hAnsi="Times New Roman" w:cs="Times New Roman"/>
          <w:sz w:val="28"/>
          <w:szCs w:val="28"/>
        </w:rPr>
        <w:t>Программа предназначена для физкультурно-спортивных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спортивную подготовку по баскетболу</w:t>
      </w:r>
      <w:r w:rsidRPr="007A6FA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309F" w:rsidRPr="00E3309F" w:rsidRDefault="00E3309F" w:rsidP="00E330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sectPr w:rsidR="00E3309F" w:rsidRPr="00E3309F" w:rsidSect="00B03A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9" w:h="16838"/>
      <w:pgMar w:top="623" w:right="994" w:bottom="88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FF" w:rsidRDefault="003D48FF">
      <w:r>
        <w:separator/>
      </w:r>
    </w:p>
  </w:endnote>
  <w:endnote w:type="continuationSeparator" w:id="0">
    <w:p w:rsidR="003D48FF" w:rsidRDefault="003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C" w:rsidRDefault="00B03A0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C" w:rsidRDefault="006621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5" behindDoc="1" locked="0" layoutInCell="1" allowOverlap="1" wp14:anchorId="6E680D49" wp14:editId="28D2A7ED">
              <wp:simplePos x="0" y="0"/>
              <wp:positionH relativeFrom="page">
                <wp:posOffset>6632575</wp:posOffset>
              </wp:positionH>
              <wp:positionV relativeFrom="page">
                <wp:posOffset>10097770</wp:posOffset>
              </wp:positionV>
              <wp:extent cx="140335" cy="100330"/>
              <wp:effectExtent l="3175" t="1270" r="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A0C" w:rsidRDefault="00B03A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534F" w:rsidRPr="00A0534F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2.25pt;margin-top:795.1pt;width:11.05pt;height:7.9pt;z-index:-188743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" filled="f" stroked="f">
              <v:textbox style="mso-fit-shape-to-text:t" inset="0,0,0,0">
                <w:txbxContent>
                  <w:p w:rsidR="00B03A0C" w:rsidRDefault="00B03A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534F" w:rsidRPr="00A0534F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C" w:rsidRDefault="00B03A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FF" w:rsidRDefault="003D48FF"/>
  </w:footnote>
  <w:footnote w:type="continuationSeparator" w:id="0">
    <w:p w:rsidR="003D48FF" w:rsidRDefault="003D48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C" w:rsidRDefault="00B03A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C" w:rsidRDefault="00B03A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8CD"/>
    <w:multiLevelType w:val="multilevel"/>
    <w:tmpl w:val="B5504D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B22E0"/>
    <w:multiLevelType w:val="multilevel"/>
    <w:tmpl w:val="326CE8A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F2D4F"/>
    <w:multiLevelType w:val="multilevel"/>
    <w:tmpl w:val="E7703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71494"/>
    <w:multiLevelType w:val="multilevel"/>
    <w:tmpl w:val="31FE4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E2438"/>
    <w:multiLevelType w:val="multilevel"/>
    <w:tmpl w:val="7654F79A"/>
    <w:lvl w:ilvl="0">
      <w:start w:val="2"/>
      <w:numFmt w:val="decimal"/>
      <w:lvlText w:val="3.I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75E3E"/>
    <w:multiLevelType w:val="multilevel"/>
    <w:tmpl w:val="8B641734"/>
    <w:lvl w:ilvl="0">
      <w:start w:val="5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E016F"/>
    <w:multiLevelType w:val="multilevel"/>
    <w:tmpl w:val="69741E50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7659E6"/>
    <w:multiLevelType w:val="multilevel"/>
    <w:tmpl w:val="2D847C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F2165"/>
    <w:multiLevelType w:val="multilevel"/>
    <w:tmpl w:val="9FA2B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0B0EA1"/>
    <w:multiLevelType w:val="multilevel"/>
    <w:tmpl w:val="F01872F2"/>
    <w:lvl w:ilvl="0">
      <w:start w:val="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326149"/>
    <w:multiLevelType w:val="multilevel"/>
    <w:tmpl w:val="04B4ABC6"/>
    <w:lvl w:ilvl="0">
      <w:start w:val="1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5E7A7C"/>
    <w:multiLevelType w:val="multilevel"/>
    <w:tmpl w:val="8A8E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521DEC"/>
    <w:multiLevelType w:val="multilevel"/>
    <w:tmpl w:val="4E0A3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117B0C"/>
    <w:multiLevelType w:val="multilevel"/>
    <w:tmpl w:val="96D889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B7672"/>
    <w:multiLevelType w:val="multilevel"/>
    <w:tmpl w:val="9B22CDE0"/>
    <w:lvl w:ilvl="0">
      <w:start w:val="1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C65185"/>
    <w:multiLevelType w:val="multilevel"/>
    <w:tmpl w:val="5E7884B0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2A0CB8"/>
    <w:multiLevelType w:val="multilevel"/>
    <w:tmpl w:val="4E58FE96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2B2BA4"/>
    <w:multiLevelType w:val="multilevel"/>
    <w:tmpl w:val="C4C442D6"/>
    <w:lvl w:ilvl="0">
      <w:start w:val="3"/>
      <w:numFmt w:val="decimal"/>
      <w:lvlText w:val="3.I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2F0AE0"/>
    <w:multiLevelType w:val="multilevel"/>
    <w:tmpl w:val="DCB01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413027"/>
    <w:multiLevelType w:val="multilevel"/>
    <w:tmpl w:val="E5E052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574BA2"/>
    <w:multiLevelType w:val="multilevel"/>
    <w:tmpl w:val="87B0F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012CDE"/>
    <w:multiLevelType w:val="multilevel"/>
    <w:tmpl w:val="F6CEFE80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901201"/>
    <w:multiLevelType w:val="hybridMultilevel"/>
    <w:tmpl w:val="355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141D3"/>
    <w:multiLevelType w:val="multilevel"/>
    <w:tmpl w:val="171CED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E47F58"/>
    <w:multiLevelType w:val="multilevel"/>
    <w:tmpl w:val="5344C382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FE4462"/>
    <w:multiLevelType w:val="multilevel"/>
    <w:tmpl w:val="559CCDB4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415EC2"/>
    <w:multiLevelType w:val="multilevel"/>
    <w:tmpl w:val="1E5E5F4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C17177"/>
    <w:multiLevelType w:val="multilevel"/>
    <w:tmpl w:val="6C1CE7CC"/>
    <w:lvl w:ilvl="0">
      <w:start w:val="10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08647C"/>
    <w:multiLevelType w:val="multilevel"/>
    <w:tmpl w:val="6D62E9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5963C1"/>
    <w:multiLevelType w:val="multilevel"/>
    <w:tmpl w:val="77BE4CE2"/>
    <w:lvl w:ilvl="0">
      <w:start w:val="1"/>
      <w:numFmt w:val="decimal"/>
      <w:lvlText w:val="З.1.З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F07948"/>
    <w:multiLevelType w:val="multilevel"/>
    <w:tmpl w:val="00EC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B84A77"/>
    <w:multiLevelType w:val="multilevel"/>
    <w:tmpl w:val="DDEE9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935FC3"/>
    <w:multiLevelType w:val="multilevel"/>
    <w:tmpl w:val="0D583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0C0624"/>
    <w:multiLevelType w:val="multilevel"/>
    <w:tmpl w:val="82662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EE4BC2"/>
    <w:multiLevelType w:val="multilevel"/>
    <w:tmpl w:val="0FF23B4A"/>
    <w:lvl w:ilvl="0">
      <w:start w:val="10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9A7E56"/>
    <w:multiLevelType w:val="multilevel"/>
    <w:tmpl w:val="192E56A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A17347"/>
    <w:multiLevelType w:val="multilevel"/>
    <w:tmpl w:val="5A585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AB49A6"/>
    <w:multiLevelType w:val="multilevel"/>
    <w:tmpl w:val="6E52B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8F46ED"/>
    <w:multiLevelType w:val="multilevel"/>
    <w:tmpl w:val="75F8271A"/>
    <w:lvl w:ilvl="0">
      <w:start w:val="1"/>
      <w:numFmt w:val="decimal"/>
      <w:lvlText w:val="З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E32438"/>
    <w:multiLevelType w:val="multilevel"/>
    <w:tmpl w:val="51EA190C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3A7097"/>
    <w:multiLevelType w:val="multilevel"/>
    <w:tmpl w:val="2F9A7D4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EA2D3E"/>
    <w:multiLevelType w:val="multilevel"/>
    <w:tmpl w:val="C96834C2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B704DE"/>
    <w:multiLevelType w:val="multilevel"/>
    <w:tmpl w:val="CF707BCC"/>
    <w:lvl w:ilvl="0">
      <w:start w:val="9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562F53"/>
    <w:multiLevelType w:val="multilevel"/>
    <w:tmpl w:val="8968F1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F04724"/>
    <w:multiLevelType w:val="multilevel"/>
    <w:tmpl w:val="CEE49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F61C46"/>
    <w:multiLevelType w:val="multilevel"/>
    <w:tmpl w:val="E2B626D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977364"/>
    <w:multiLevelType w:val="multilevel"/>
    <w:tmpl w:val="3BEA0A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3C4A2A"/>
    <w:multiLevelType w:val="multilevel"/>
    <w:tmpl w:val="D7661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0"/>
  </w:num>
  <w:num w:numId="3">
    <w:abstractNumId w:val="8"/>
  </w:num>
  <w:num w:numId="4">
    <w:abstractNumId w:val="19"/>
  </w:num>
  <w:num w:numId="5">
    <w:abstractNumId w:val="46"/>
  </w:num>
  <w:num w:numId="6">
    <w:abstractNumId w:val="23"/>
  </w:num>
  <w:num w:numId="7">
    <w:abstractNumId w:val="7"/>
  </w:num>
  <w:num w:numId="8">
    <w:abstractNumId w:val="38"/>
  </w:num>
  <w:num w:numId="9">
    <w:abstractNumId w:val="29"/>
  </w:num>
  <w:num w:numId="10">
    <w:abstractNumId w:val="47"/>
  </w:num>
  <w:num w:numId="11">
    <w:abstractNumId w:val="43"/>
  </w:num>
  <w:num w:numId="12">
    <w:abstractNumId w:val="31"/>
  </w:num>
  <w:num w:numId="13">
    <w:abstractNumId w:val="4"/>
  </w:num>
  <w:num w:numId="14">
    <w:abstractNumId w:val="20"/>
  </w:num>
  <w:num w:numId="15">
    <w:abstractNumId w:val="17"/>
  </w:num>
  <w:num w:numId="16">
    <w:abstractNumId w:val="26"/>
  </w:num>
  <w:num w:numId="17">
    <w:abstractNumId w:val="24"/>
  </w:num>
  <w:num w:numId="18">
    <w:abstractNumId w:val="45"/>
  </w:num>
  <w:num w:numId="19">
    <w:abstractNumId w:val="12"/>
  </w:num>
  <w:num w:numId="20">
    <w:abstractNumId w:val="13"/>
  </w:num>
  <w:num w:numId="21">
    <w:abstractNumId w:val="35"/>
  </w:num>
  <w:num w:numId="22">
    <w:abstractNumId w:val="15"/>
  </w:num>
  <w:num w:numId="23">
    <w:abstractNumId w:val="41"/>
  </w:num>
  <w:num w:numId="24">
    <w:abstractNumId w:val="21"/>
  </w:num>
  <w:num w:numId="25">
    <w:abstractNumId w:val="11"/>
  </w:num>
  <w:num w:numId="26">
    <w:abstractNumId w:val="10"/>
  </w:num>
  <w:num w:numId="27">
    <w:abstractNumId w:val="25"/>
  </w:num>
  <w:num w:numId="28">
    <w:abstractNumId w:val="5"/>
  </w:num>
  <w:num w:numId="29">
    <w:abstractNumId w:val="27"/>
  </w:num>
  <w:num w:numId="30">
    <w:abstractNumId w:val="3"/>
  </w:num>
  <w:num w:numId="31">
    <w:abstractNumId w:val="9"/>
  </w:num>
  <w:num w:numId="32">
    <w:abstractNumId w:val="14"/>
  </w:num>
  <w:num w:numId="33">
    <w:abstractNumId w:val="34"/>
  </w:num>
  <w:num w:numId="34">
    <w:abstractNumId w:val="42"/>
  </w:num>
  <w:num w:numId="35">
    <w:abstractNumId w:val="39"/>
  </w:num>
  <w:num w:numId="36">
    <w:abstractNumId w:val="6"/>
  </w:num>
  <w:num w:numId="37">
    <w:abstractNumId w:val="16"/>
  </w:num>
  <w:num w:numId="38">
    <w:abstractNumId w:val="28"/>
  </w:num>
  <w:num w:numId="39">
    <w:abstractNumId w:val="1"/>
  </w:num>
  <w:num w:numId="40">
    <w:abstractNumId w:val="36"/>
  </w:num>
  <w:num w:numId="41">
    <w:abstractNumId w:val="0"/>
  </w:num>
  <w:num w:numId="42">
    <w:abstractNumId w:val="44"/>
  </w:num>
  <w:num w:numId="43">
    <w:abstractNumId w:val="18"/>
  </w:num>
  <w:num w:numId="44">
    <w:abstractNumId w:val="33"/>
  </w:num>
  <w:num w:numId="45">
    <w:abstractNumId w:val="40"/>
  </w:num>
  <w:num w:numId="46">
    <w:abstractNumId w:val="37"/>
  </w:num>
  <w:num w:numId="47">
    <w:abstractNumId w:val="3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0AD7"/>
    <w:rsid w:val="00015A67"/>
    <w:rsid w:val="00023E7C"/>
    <w:rsid w:val="000C3CCC"/>
    <w:rsid w:val="000F7539"/>
    <w:rsid w:val="00132119"/>
    <w:rsid w:val="00137708"/>
    <w:rsid w:val="00140BCE"/>
    <w:rsid w:val="001742C9"/>
    <w:rsid w:val="001757C7"/>
    <w:rsid w:val="001A2854"/>
    <w:rsid w:val="001A6038"/>
    <w:rsid w:val="001E098C"/>
    <w:rsid w:val="001F45D8"/>
    <w:rsid w:val="001F61BC"/>
    <w:rsid w:val="002347DF"/>
    <w:rsid w:val="00234E18"/>
    <w:rsid w:val="00245457"/>
    <w:rsid w:val="00267060"/>
    <w:rsid w:val="002724F9"/>
    <w:rsid w:val="002C156F"/>
    <w:rsid w:val="002C183B"/>
    <w:rsid w:val="002D42DF"/>
    <w:rsid w:val="002E246A"/>
    <w:rsid w:val="002E5E9D"/>
    <w:rsid w:val="003000EE"/>
    <w:rsid w:val="00301026"/>
    <w:rsid w:val="0031162D"/>
    <w:rsid w:val="00332640"/>
    <w:rsid w:val="00336A14"/>
    <w:rsid w:val="003465DF"/>
    <w:rsid w:val="00364B91"/>
    <w:rsid w:val="00385EBC"/>
    <w:rsid w:val="00390528"/>
    <w:rsid w:val="003C7963"/>
    <w:rsid w:val="003D2673"/>
    <w:rsid w:val="003D48FF"/>
    <w:rsid w:val="003F1DAA"/>
    <w:rsid w:val="0043479B"/>
    <w:rsid w:val="004873F2"/>
    <w:rsid w:val="004904C4"/>
    <w:rsid w:val="004A24E6"/>
    <w:rsid w:val="004A4A17"/>
    <w:rsid w:val="004E21DE"/>
    <w:rsid w:val="004E723B"/>
    <w:rsid w:val="00505751"/>
    <w:rsid w:val="00522344"/>
    <w:rsid w:val="00532351"/>
    <w:rsid w:val="00532CEB"/>
    <w:rsid w:val="00541513"/>
    <w:rsid w:val="00541BA4"/>
    <w:rsid w:val="0059148B"/>
    <w:rsid w:val="005B2C12"/>
    <w:rsid w:val="005B51EE"/>
    <w:rsid w:val="005D25F6"/>
    <w:rsid w:val="005D48F3"/>
    <w:rsid w:val="005D7E56"/>
    <w:rsid w:val="005E198A"/>
    <w:rsid w:val="005E1C05"/>
    <w:rsid w:val="005F6471"/>
    <w:rsid w:val="006177EE"/>
    <w:rsid w:val="00651EA5"/>
    <w:rsid w:val="00655A9B"/>
    <w:rsid w:val="00660AD7"/>
    <w:rsid w:val="006621D6"/>
    <w:rsid w:val="00683163"/>
    <w:rsid w:val="00683B25"/>
    <w:rsid w:val="00686190"/>
    <w:rsid w:val="006B6A2D"/>
    <w:rsid w:val="006C3CC3"/>
    <w:rsid w:val="006C5A8A"/>
    <w:rsid w:val="006E4693"/>
    <w:rsid w:val="00704EFE"/>
    <w:rsid w:val="00714197"/>
    <w:rsid w:val="007161C9"/>
    <w:rsid w:val="007307B1"/>
    <w:rsid w:val="00754F7A"/>
    <w:rsid w:val="00756668"/>
    <w:rsid w:val="00766326"/>
    <w:rsid w:val="007A6FA2"/>
    <w:rsid w:val="007B1D80"/>
    <w:rsid w:val="007C3C85"/>
    <w:rsid w:val="007D6E14"/>
    <w:rsid w:val="007E0618"/>
    <w:rsid w:val="0080187D"/>
    <w:rsid w:val="00813F70"/>
    <w:rsid w:val="0083101B"/>
    <w:rsid w:val="00832F59"/>
    <w:rsid w:val="00833B9B"/>
    <w:rsid w:val="00843D51"/>
    <w:rsid w:val="00855191"/>
    <w:rsid w:val="008A3812"/>
    <w:rsid w:val="008C65C0"/>
    <w:rsid w:val="008E3E15"/>
    <w:rsid w:val="00901EE5"/>
    <w:rsid w:val="00911674"/>
    <w:rsid w:val="00922AFC"/>
    <w:rsid w:val="00937513"/>
    <w:rsid w:val="00940CF7"/>
    <w:rsid w:val="00955B1F"/>
    <w:rsid w:val="00977386"/>
    <w:rsid w:val="009833C2"/>
    <w:rsid w:val="00994D38"/>
    <w:rsid w:val="009956EA"/>
    <w:rsid w:val="009A0F8E"/>
    <w:rsid w:val="009B0446"/>
    <w:rsid w:val="009C389B"/>
    <w:rsid w:val="009E17FC"/>
    <w:rsid w:val="00A0534F"/>
    <w:rsid w:val="00A90939"/>
    <w:rsid w:val="00AC1CA8"/>
    <w:rsid w:val="00AC70AB"/>
    <w:rsid w:val="00AD2CA7"/>
    <w:rsid w:val="00AE54D8"/>
    <w:rsid w:val="00AF3D8A"/>
    <w:rsid w:val="00B03A0C"/>
    <w:rsid w:val="00B139BD"/>
    <w:rsid w:val="00B14807"/>
    <w:rsid w:val="00B363D6"/>
    <w:rsid w:val="00B94672"/>
    <w:rsid w:val="00BC156D"/>
    <w:rsid w:val="00BD01C0"/>
    <w:rsid w:val="00BE3453"/>
    <w:rsid w:val="00BF2EE5"/>
    <w:rsid w:val="00C01A11"/>
    <w:rsid w:val="00C15EB6"/>
    <w:rsid w:val="00C214A1"/>
    <w:rsid w:val="00C3587E"/>
    <w:rsid w:val="00C529F8"/>
    <w:rsid w:val="00C56603"/>
    <w:rsid w:val="00C57320"/>
    <w:rsid w:val="00C61487"/>
    <w:rsid w:val="00C651D2"/>
    <w:rsid w:val="00C73A6D"/>
    <w:rsid w:val="00C94516"/>
    <w:rsid w:val="00CE6DCF"/>
    <w:rsid w:val="00CF6F3C"/>
    <w:rsid w:val="00D00A3C"/>
    <w:rsid w:val="00D04235"/>
    <w:rsid w:val="00D11F92"/>
    <w:rsid w:val="00D12437"/>
    <w:rsid w:val="00D24F04"/>
    <w:rsid w:val="00D80867"/>
    <w:rsid w:val="00D832A0"/>
    <w:rsid w:val="00D864FA"/>
    <w:rsid w:val="00D91FBE"/>
    <w:rsid w:val="00D929CC"/>
    <w:rsid w:val="00E3309F"/>
    <w:rsid w:val="00E5312F"/>
    <w:rsid w:val="00E653E5"/>
    <w:rsid w:val="00E65461"/>
    <w:rsid w:val="00E657F3"/>
    <w:rsid w:val="00E7589D"/>
    <w:rsid w:val="00EA1523"/>
    <w:rsid w:val="00EA67E6"/>
    <w:rsid w:val="00EA7A3B"/>
    <w:rsid w:val="00EB6B95"/>
    <w:rsid w:val="00F00780"/>
    <w:rsid w:val="00F2106E"/>
    <w:rsid w:val="00F35E1E"/>
    <w:rsid w:val="00F427BC"/>
    <w:rsid w:val="00F6436A"/>
    <w:rsid w:val="00F760C7"/>
    <w:rsid w:val="00F8302C"/>
    <w:rsid w:val="00F83A4A"/>
    <w:rsid w:val="00F83A8A"/>
    <w:rsid w:val="00F8411E"/>
    <w:rsid w:val="00F84440"/>
    <w:rsid w:val="00F861F3"/>
    <w:rsid w:val="00FB71BF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11ptItalic">
    <w:name w:val="Body text (3) + 11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1ptItalic0">
    <w:name w:val="Body text (3) + 11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7pt">
    <w:name w:val="Body text (4) + 7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главление 3 Знак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13ptItalic">
    <w:name w:val="Header or footer + 13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NotItali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ptBold">
    <w:name w:val="Header or footer + 10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3ptItalic0">
    <w:name w:val="Header or footer + 13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6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620" w:after="840" w:line="7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84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30">
    <w:name w:val="toc 3"/>
    <w:basedOn w:val="a"/>
    <w:link w:val="3"/>
    <w:autoRedefine/>
    <w:pPr>
      <w:shd w:val="clear" w:color="auto" w:fill="FFFFFF"/>
      <w:spacing w:line="365" w:lineRule="exact"/>
      <w:ind w:hanging="72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80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Bodytext"/>
    <w:pPr>
      <w:shd w:val="clear" w:color="auto" w:fill="FFFFFF"/>
      <w:spacing w:line="480" w:lineRule="exac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line="480" w:lineRule="exact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485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C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640"/>
    <w:rPr>
      <w:color w:val="000000"/>
    </w:rPr>
  </w:style>
  <w:style w:type="paragraph" w:styleId="a8">
    <w:name w:val="footer"/>
    <w:basedOn w:val="a"/>
    <w:link w:val="a9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640"/>
    <w:rPr>
      <w:color w:val="000000"/>
    </w:rPr>
  </w:style>
  <w:style w:type="paragraph" w:customStyle="1" w:styleId="Default">
    <w:name w:val="Default"/>
    <w:rsid w:val="007A6FA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11ptItalic">
    <w:name w:val="Body text (3) + 11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1ptItalic0">
    <w:name w:val="Body text (3) + 11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7pt">
    <w:name w:val="Body text (4) + 7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главление 3 Знак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13ptItalic">
    <w:name w:val="Header or footer + 13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NotItali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ptBold">
    <w:name w:val="Header or footer + 10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3ptItalic0">
    <w:name w:val="Header or footer + 13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6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620" w:after="840" w:line="7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84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30">
    <w:name w:val="toc 3"/>
    <w:basedOn w:val="a"/>
    <w:link w:val="3"/>
    <w:autoRedefine/>
    <w:pPr>
      <w:shd w:val="clear" w:color="auto" w:fill="FFFFFF"/>
      <w:spacing w:line="365" w:lineRule="exact"/>
      <w:ind w:hanging="72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80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Bodytext"/>
    <w:pPr>
      <w:shd w:val="clear" w:color="auto" w:fill="FFFFFF"/>
      <w:spacing w:line="480" w:lineRule="exac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line="480" w:lineRule="exact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485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C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640"/>
    <w:rPr>
      <w:color w:val="000000"/>
    </w:rPr>
  </w:style>
  <w:style w:type="paragraph" w:styleId="a8">
    <w:name w:val="footer"/>
    <w:basedOn w:val="a"/>
    <w:link w:val="a9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640"/>
    <w:rPr>
      <w:color w:val="000000"/>
    </w:rPr>
  </w:style>
  <w:style w:type="paragraph" w:customStyle="1" w:styleId="Default">
    <w:name w:val="Default"/>
    <w:rsid w:val="007A6FA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821-5E35-46E6-BB31-5EC99E45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 ГБУ СО ОК ДЮСАШ «РиФ»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ГБУ СО ОК ДЮСАШ «РиФ»</dc:title>
  <dc:creator>Иван</dc:creator>
  <cp:lastModifiedBy>Мазницын А Ю</cp:lastModifiedBy>
  <cp:revision>110</cp:revision>
  <cp:lastPrinted>2016-10-17T07:47:00Z</cp:lastPrinted>
  <dcterms:created xsi:type="dcterms:W3CDTF">2014-11-10T20:28:00Z</dcterms:created>
  <dcterms:modified xsi:type="dcterms:W3CDTF">2016-10-17T07:51:00Z</dcterms:modified>
</cp:coreProperties>
</file>